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557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56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90D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322D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203591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990DE9">
        <w:rPr>
          <w:rFonts w:ascii="Courier New" w:hAnsi="Courier New" w:cs="Courier New"/>
          <w:sz w:val="24"/>
          <w:szCs w:val="24"/>
          <w:lang w:eastAsia="ru-RU"/>
        </w:rPr>
        <w:t>19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1D1F6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bookmarkStart w:id="0" w:name="_GoBack"/>
      <w:bookmarkEnd w:id="0"/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68261A" w:rsidRDefault="0096011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 w:rsidR="0020359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выявлен</w:t>
      </w:r>
      <w:r w:rsidR="00131AD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ов:</w:t>
      </w: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03591" w:rsidRDefault="00203591" w:rsidP="002035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321E6">
        <w:rPr>
          <w:rFonts w:ascii="Courier New" w:hAnsi="Courier New" w:cs="Courier New"/>
          <w:sz w:val="24"/>
          <w:szCs w:val="24"/>
          <w:lang w:eastAsia="ru-RU"/>
        </w:rPr>
        <w:t>Нестационарный объект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</w:t>
      </w:r>
      <w:r w:rsidRPr="00E321E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голубятня  (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 xml:space="preserve">ориентировочно </w:t>
      </w:r>
      <w:r w:rsidR="00557D40">
        <w:rPr>
          <w:rFonts w:ascii="Courier New" w:hAnsi="Courier New" w:cs="Courier New"/>
          <w:sz w:val="24"/>
          <w:szCs w:val="24"/>
          <w:lang w:eastAsia="ru-RU"/>
        </w:rPr>
        <w:t>15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кв. м.)</w:t>
      </w:r>
    </w:p>
    <w:p w:rsidR="00203591" w:rsidRDefault="00203591" w:rsidP="00203591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203591" w:rsidRDefault="00203591" w:rsidP="002035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DD3F31" w:rsidRDefault="00DD3F31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9004E" w:rsidRDefault="008F5466" w:rsidP="008F54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Земельный участок с кадастровым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 xml:space="preserve">номером </w:t>
      </w:r>
      <w:r w:rsidRPr="003562E9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203591" w:rsidRPr="00203591">
        <w:rPr>
          <w:rFonts w:ascii="Courier New" w:hAnsi="Courier New" w:cs="Courier New"/>
          <w:sz w:val="24"/>
          <w:szCs w:val="24"/>
          <w:lang w:eastAsia="ru-RU"/>
        </w:rPr>
        <w:t>на</w:t>
      </w:r>
      <w:proofErr w:type="gramEnd"/>
      <w:r w:rsidR="00203591" w:rsidRPr="00203591">
        <w:rPr>
          <w:rFonts w:ascii="Courier New" w:hAnsi="Courier New" w:cs="Courier New"/>
          <w:sz w:val="24"/>
          <w:szCs w:val="24"/>
          <w:lang w:eastAsia="ru-RU"/>
        </w:rPr>
        <w:t xml:space="preserve"> земельном участке по адресу: </w:t>
      </w:r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 округ Люберцы,</w:t>
      </w:r>
      <w:r w:rsidR="00990DE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г. Люберцы, </w:t>
      </w:r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улица </w:t>
      </w:r>
      <w:r w:rsidR="00557D4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Попова</w:t>
      </w:r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557D4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вблизи д.29</w:t>
      </w:r>
      <w:r w:rsid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</w:t>
      </w:r>
    </w:p>
    <w:p w:rsidR="0068261A" w:rsidRDefault="0068261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5900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90D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557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90D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</w:t>
      </w:r>
      <w:r w:rsidR="00440A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90D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19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990D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990DE9">
        <w:rPr>
          <w:rFonts w:ascii="Courier New" w:eastAsia="Calibri" w:hAnsi="Courier New" w:cs="Courier New"/>
          <w:sz w:val="24"/>
          <w:szCs w:val="24"/>
          <w:lang w:eastAsia="ru-RU"/>
        </w:rPr>
        <w:t>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дата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90DE9">
        <w:rPr>
          <w:rFonts w:ascii="Courier New" w:eastAsia="Calibri" w:hAnsi="Courier New" w:cs="Courier New"/>
          <w:sz w:val="24"/>
          <w:szCs w:val="24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90D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90DE9">
        <w:rPr>
          <w:rFonts w:ascii="Courier New" w:eastAsia="Calibri" w:hAnsi="Courier New" w:cs="Courier New"/>
          <w:sz w:val="24"/>
          <w:szCs w:val="24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90D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31AD3"/>
    <w:rsid w:val="00142748"/>
    <w:rsid w:val="0016364C"/>
    <w:rsid w:val="001828E4"/>
    <w:rsid w:val="00184ED8"/>
    <w:rsid w:val="0018500A"/>
    <w:rsid w:val="00191F3E"/>
    <w:rsid w:val="001B2653"/>
    <w:rsid w:val="001B7A1F"/>
    <w:rsid w:val="001D1F61"/>
    <w:rsid w:val="001D68E3"/>
    <w:rsid w:val="001E789E"/>
    <w:rsid w:val="0020311D"/>
    <w:rsid w:val="00203591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0A7D"/>
    <w:rsid w:val="004521E5"/>
    <w:rsid w:val="00476221"/>
    <w:rsid w:val="004768FF"/>
    <w:rsid w:val="004858BE"/>
    <w:rsid w:val="004A3AE9"/>
    <w:rsid w:val="004C2EF5"/>
    <w:rsid w:val="004D2EA0"/>
    <w:rsid w:val="004E1B83"/>
    <w:rsid w:val="0050434F"/>
    <w:rsid w:val="00516D34"/>
    <w:rsid w:val="00522799"/>
    <w:rsid w:val="005526F1"/>
    <w:rsid w:val="00553593"/>
    <w:rsid w:val="00557D40"/>
    <w:rsid w:val="00576D12"/>
    <w:rsid w:val="00580CE5"/>
    <w:rsid w:val="00586863"/>
    <w:rsid w:val="0059004E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8261A"/>
    <w:rsid w:val="00692602"/>
    <w:rsid w:val="006C5A2A"/>
    <w:rsid w:val="006D6964"/>
    <w:rsid w:val="006E167A"/>
    <w:rsid w:val="006F25FF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F5466"/>
    <w:rsid w:val="00905184"/>
    <w:rsid w:val="009350D3"/>
    <w:rsid w:val="0094638F"/>
    <w:rsid w:val="00960111"/>
    <w:rsid w:val="009775C7"/>
    <w:rsid w:val="00982623"/>
    <w:rsid w:val="00982938"/>
    <w:rsid w:val="00990DE9"/>
    <w:rsid w:val="009A73E5"/>
    <w:rsid w:val="009B2AFA"/>
    <w:rsid w:val="009B418A"/>
    <w:rsid w:val="009B666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D13A2"/>
    <w:rsid w:val="00AD345B"/>
    <w:rsid w:val="00AD45DD"/>
    <w:rsid w:val="00AD52D2"/>
    <w:rsid w:val="00AD6075"/>
    <w:rsid w:val="00AE1A31"/>
    <w:rsid w:val="00B5015C"/>
    <w:rsid w:val="00B56BB0"/>
    <w:rsid w:val="00B61731"/>
    <w:rsid w:val="00B812F8"/>
    <w:rsid w:val="00B9312C"/>
    <w:rsid w:val="00B93645"/>
    <w:rsid w:val="00BA090D"/>
    <w:rsid w:val="00BD5485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DD3F31"/>
    <w:rsid w:val="00E051CF"/>
    <w:rsid w:val="00E6085F"/>
    <w:rsid w:val="00E70A6B"/>
    <w:rsid w:val="00EA1CA4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1070-F185-44BB-9A7D-6E3C44A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3</cp:revision>
  <cp:lastPrinted>2023-09-05T09:40:00Z</cp:lastPrinted>
  <dcterms:created xsi:type="dcterms:W3CDTF">2023-10-17T08:56:00Z</dcterms:created>
  <dcterms:modified xsi:type="dcterms:W3CDTF">2023-10-17T09:22:00Z</dcterms:modified>
</cp:coreProperties>
</file>